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7680E2F3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FE633A">
        <w:rPr>
          <w:rFonts w:ascii="Times New Roman" w:hAnsi="Times New Roman"/>
          <w:b/>
          <w:sz w:val="24"/>
          <w:szCs w:val="24"/>
        </w:rPr>
        <w:t>Koncert chóralno-instrumentalny ku czci św. Cecylii – Łuków 23.11.2025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1F80102F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6680">
        <w:rPr>
          <w:rFonts w:ascii="Times New Roman" w:hAnsi="Times New Roman" w:cs="Times New Roman"/>
          <w:sz w:val="24"/>
          <w:szCs w:val="24"/>
        </w:rPr>
        <w:t>2</w:t>
      </w:r>
      <w:r w:rsidR="00FE633A">
        <w:rPr>
          <w:rFonts w:ascii="Times New Roman" w:hAnsi="Times New Roman" w:cs="Times New Roman"/>
          <w:sz w:val="24"/>
          <w:szCs w:val="24"/>
        </w:rPr>
        <w:t>3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7551BE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FE633A">
        <w:rPr>
          <w:rFonts w:ascii="Times New Roman" w:hAnsi="Times New Roman" w:cs="Times New Roman"/>
          <w:sz w:val="24"/>
          <w:szCs w:val="24"/>
        </w:rPr>
        <w:t xml:space="preserve">Stowarzyszenie </w:t>
      </w:r>
      <w:proofErr w:type="spellStart"/>
      <w:r w:rsidR="00FE633A">
        <w:rPr>
          <w:rFonts w:ascii="Times New Roman" w:hAnsi="Times New Roman" w:cs="Times New Roman"/>
          <w:sz w:val="24"/>
          <w:szCs w:val="24"/>
        </w:rPr>
        <w:t>Cantores</w:t>
      </w:r>
      <w:proofErr w:type="spellEnd"/>
      <w:r w:rsidR="00FE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33A">
        <w:rPr>
          <w:rFonts w:ascii="Times New Roman" w:hAnsi="Times New Roman" w:cs="Times New Roman"/>
          <w:sz w:val="24"/>
          <w:szCs w:val="24"/>
        </w:rPr>
        <w:t>Lukovienses</w:t>
      </w:r>
      <w:proofErr w:type="spellEnd"/>
      <w:r w:rsidR="00FE633A">
        <w:rPr>
          <w:rFonts w:ascii="Times New Roman" w:hAnsi="Times New Roman" w:cs="Times New Roman"/>
          <w:sz w:val="24"/>
          <w:szCs w:val="24"/>
        </w:rPr>
        <w:t xml:space="preserve"> z siedzibą w Łukowie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, </w:t>
      </w:r>
      <w:r w:rsidR="00FE633A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ul. </w:t>
      </w:r>
      <w:r w:rsidR="00FE633A">
        <w:rPr>
          <w:rFonts w:ascii="Times New Roman" w:hAnsi="Times New Roman" w:cs="Times New Roman"/>
          <w:sz w:val="24"/>
          <w:szCs w:val="24"/>
        </w:rPr>
        <w:t>Kresów Wschodnich 2A/30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8A39641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FE633A">
        <w:rPr>
          <w:rFonts w:ascii="Times New Roman" w:hAnsi="Times New Roman" w:cs="Times New Roman"/>
          <w:sz w:val="24"/>
          <w:szCs w:val="24"/>
        </w:rPr>
        <w:t xml:space="preserve">Stowarzyszeniu </w:t>
      </w:r>
      <w:proofErr w:type="spellStart"/>
      <w:r w:rsidR="00FE633A">
        <w:rPr>
          <w:rFonts w:ascii="Times New Roman" w:hAnsi="Times New Roman" w:cs="Times New Roman"/>
          <w:sz w:val="24"/>
          <w:szCs w:val="24"/>
        </w:rPr>
        <w:t>Cantores</w:t>
      </w:r>
      <w:proofErr w:type="spellEnd"/>
      <w:r w:rsidR="00FE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33A">
        <w:rPr>
          <w:rFonts w:ascii="Times New Roman" w:hAnsi="Times New Roman" w:cs="Times New Roman"/>
          <w:sz w:val="24"/>
          <w:szCs w:val="24"/>
        </w:rPr>
        <w:t>Lukovienses</w:t>
      </w:r>
      <w:proofErr w:type="spellEnd"/>
      <w:r w:rsidR="001B471D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FE633A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6CD63595" w14:textId="425E68E7" w:rsidR="00717171" w:rsidRDefault="008A32DB" w:rsidP="00FE6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2B1E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6C30BBB5" w14:textId="2A504F19" w:rsidR="00892B1E" w:rsidRDefault="00892B1E" w:rsidP="00FE6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1081F88B" w14:textId="77777777" w:rsidR="00FE633A" w:rsidRDefault="00FE633A" w:rsidP="00FE6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E9959" w14:textId="5FA7DBDC" w:rsidR="00FA09F0" w:rsidRDefault="00FA09F0" w:rsidP="00892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36E88" w14:textId="726B6AED" w:rsidR="00030565" w:rsidRPr="00F15AB0" w:rsidRDefault="005B402E" w:rsidP="00FA0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E1A1E80" w:rsidR="0052111C" w:rsidRPr="00F5012C" w:rsidRDefault="0052111C" w:rsidP="0052111C">
      <w:pPr>
        <w:pStyle w:val="NormalnyWeb"/>
      </w:pPr>
      <w:r>
        <w:t xml:space="preserve">Łuków, </w:t>
      </w:r>
      <w:r w:rsidR="00C90B1A">
        <w:t>2</w:t>
      </w:r>
      <w:r w:rsidR="00726AA9">
        <w:t>9</w:t>
      </w:r>
      <w:r w:rsidR="00D963A1">
        <w:t>.</w:t>
      </w:r>
      <w:r w:rsidR="007551BE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64F6" w14:textId="77777777" w:rsidR="00006167" w:rsidRDefault="00006167" w:rsidP="00607CE7">
      <w:pPr>
        <w:spacing w:after="0" w:line="240" w:lineRule="auto"/>
      </w:pPr>
      <w:r>
        <w:separator/>
      </w:r>
    </w:p>
  </w:endnote>
  <w:endnote w:type="continuationSeparator" w:id="0">
    <w:p w14:paraId="0A247965" w14:textId="77777777" w:rsidR="00006167" w:rsidRDefault="00006167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1477" w14:textId="77777777" w:rsidR="00006167" w:rsidRDefault="00006167" w:rsidP="00607CE7">
      <w:pPr>
        <w:spacing w:after="0" w:line="240" w:lineRule="auto"/>
      </w:pPr>
      <w:r>
        <w:separator/>
      </w:r>
    </w:p>
  </w:footnote>
  <w:footnote w:type="continuationSeparator" w:id="0">
    <w:p w14:paraId="15CCFC03" w14:textId="77777777" w:rsidR="00006167" w:rsidRDefault="00006167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06167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2F064C"/>
    <w:rsid w:val="002F2BA5"/>
    <w:rsid w:val="003129CD"/>
    <w:rsid w:val="0031464A"/>
    <w:rsid w:val="003420D4"/>
    <w:rsid w:val="00357E47"/>
    <w:rsid w:val="00395DA0"/>
    <w:rsid w:val="003C1793"/>
    <w:rsid w:val="003C3492"/>
    <w:rsid w:val="003C6EA1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B1B03"/>
    <w:rsid w:val="004C4763"/>
    <w:rsid w:val="004D628A"/>
    <w:rsid w:val="004E13BE"/>
    <w:rsid w:val="004E73E6"/>
    <w:rsid w:val="004E7456"/>
    <w:rsid w:val="004F317D"/>
    <w:rsid w:val="00503EFA"/>
    <w:rsid w:val="00506D01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1505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472A"/>
    <w:rsid w:val="006E7CDA"/>
    <w:rsid w:val="00712D6B"/>
    <w:rsid w:val="00717171"/>
    <w:rsid w:val="00725772"/>
    <w:rsid w:val="00726AA9"/>
    <w:rsid w:val="007320ED"/>
    <w:rsid w:val="007334D1"/>
    <w:rsid w:val="00746680"/>
    <w:rsid w:val="007551BE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16453"/>
    <w:rsid w:val="00834102"/>
    <w:rsid w:val="00864DAA"/>
    <w:rsid w:val="00866A35"/>
    <w:rsid w:val="00871C03"/>
    <w:rsid w:val="00877E6D"/>
    <w:rsid w:val="008801DC"/>
    <w:rsid w:val="00880A85"/>
    <w:rsid w:val="008845AE"/>
    <w:rsid w:val="00892B1E"/>
    <w:rsid w:val="008A32DB"/>
    <w:rsid w:val="008B4EC0"/>
    <w:rsid w:val="008D6223"/>
    <w:rsid w:val="008D6C1A"/>
    <w:rsid w:val="008E2F88"/>
    <w:rsid w:val="008F1200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B3445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453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A6C62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90B1A"/>
    <w:rsid w:val="00C94BE4"/>
    <w:rsid w:val="00CC013F"/>
    <w:rsid w:val="00CC7C5D"/>
    <w:rsid w:val="00CE336F"/>
    <w:rsid w:val="00CE6889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65E95"/>
    <w:rsid w:val="00D72676"/>
    <w:rsid w:val="00D80BF5"/>
    <w:rsid w:val="00D8193F"/>
    <w:rsid w:val="00D963A1"/>
    <w:rsid w:val="00DB2178"/>
    <w:rsid w:val="00DC058F"/>
    <w:rsid w:val="00DD7DBD"/>
    <w:rsid w:val="00DE09E9"/>
    <w:rsid w:val="00DE32D2"/>
    <w:rsid w:val="00DF3D44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6500"/>
    <w:rsid w:val="00F570FA"/>
    <w:rsid w:val="00F64758"/>
    <w:rsid w:val="00F64EC7"/>
    <w:rsid w:val="00F653D6"/>
    <w:rsid w:val="00F906CA"/>
    <w:rsid w:val="00F92444"/>
    <w:rsid w:val="00FA09F0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43</cp:revision>
  <cp:lastPrinted>2025-10-27T11:01:00Z</cp:lastPrinted>
  <dcterms:created xsi:type="dcterms:W3CDTF">2024-06-20T07:00:00Z</dcterms:created>
  <dcterms:modified xsi:type="dcterms:W3CDTF">2025-10-30T09:07:00Z</dcterms:modified>
</cp:coreProperties>
</file>